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3D" w:rsidRPr="00C91D3D" w:rsidRDefault="00C91D3D" w:rsidP="00E8204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 w:rsidRPr="00C91D3D">
        <w:rPr>
          <w:rFonts w:cs="B Nazanin" w:hint="cs"/>
          <w:b/>
          <w:bCs/>
          <w:sz w:val="28"/>
          <w:szCs w:val="28"/>
          <w:rtl/>
          <w:lang w:bidi="fa-IR"/>
        </w:rPr>
        <w:t>فرم ثبت نام در</w:t>
      </w:r>
      <w:r w:rsidR="00E8204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91D3D">
        <w:rPr>
          <w:rFonts w:cs="B Nazanin"/>
          <w:b/>
          <w:bCs/>
          <w:sz w:val="28"/>
          <w:szCs w:val="28"/>
          <w:rtl/>
        </w:rPr>
        <w:t>اولین همایش  کامپیوتر و فناوری اطلاعات</w:t>
      </w:r>
      <w:bookmarkEnd w:id="0"/>
    </w:p>
    <w:p w:rsidR="00C91D3D" w:rsidRPr="00C91D3D" w:rsidRDefault="00E8204A" w:rsidP="00E8204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دانشگاه</w:t>
      </w:r>
      <w:r w:rsidR="00C91D3D" w:rsidRPr="00C91D3D">
        <w:rPr>
          <w:rFonts w:cs="B Nazanin"/>
          <w:b/>
          <w:bCs/>
          <w:sz w:val="28"/>
          <w:szCs w:val="28"/>
          <w:rtl/>
        </w:rPr>
        <w:t xml:space="preserve"> فنی و حرفه‌ای استان چهارمحال و بختیاری</w:t>
      </w:r>
    </w:p>
    <w:p w:rsidR="00924D14" w:rsidRPr="00C91D3D" w:rsidRDefault="00B54CF9" w:rsidP="00C91D3D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1D3D" w:rsidTr="00B06F4F">
        <w:trPr>
          <w:trHeight w:val="626"/>
        </w:trPr>
        <w:tc>
          <w:tcPr>
            <w:tcW w:w="4675" w:type="dxa"/>
          </w:tcPr>
          <w:p w:rsidR="00C91D3D" w:rsidRPr="00B06F4F" w:rsidRDefault="00C91D3D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 نام و نام خانوادگی:</w:t>
            </w:r>
          </w:p>
        </w:tc>
        <w:tc>
          <w:tcPr>
            <w:tcW w:w="4675" w:type="dxa"/>
          </w:tcPr>
          <w:p w:rsidR="00C91D3D" w:rsidRPr="00B06F4F" w:rsidRDefault="00C91D3D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 کد ملی:</w:t>
            </w:r>
          </w:p>
        </w:tc>
      </w:tr>
      <w:tr w:rsidR="00C91D3D" w:rsidTr="00B06F4F">
        <w:trPr>
          <w:trHeight w:val="564"/>
        </w:trPr>
        <w:tc>
          <w:tcPr>
            <w:tcW w:w="4675" w:type="dxa"/>
          </w:tcPr>
          <w:p w:rsidR="00C91D3D" w:rsidRPr="00B06F4F" w:rsidRDefault="00C91D3D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 شماره دانشجویی:</w:t>
            </w:r>
          </w:p>
        </w:tc>
        <w:tc>
          <w:tcPr>
            <w:tcW w:w="4675" w:type="dxa"/>
          </w:tcPr>
          <w:p w:rsidR="00C91D3D" w:rsidRPr="00B06F4F" w:rsidRDefault="00C91D3D" w:rsidP="000E37A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</w:t>
            </w:r>
            <w:r w:rsidR="000E37A5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رشته تحصیلی</w:t>
            </w:r>
            <w:r w:rsidR="005F40E4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91D3D" w:rsidTr="00B06F4F">
        <w:trPr>
          <w:trHeight w:val="544"/>
        </w:trPr>
        <w:tc>
          <w:tcPr>
            <w:tcW w:w="4675" w:type="dxa"/>
          </w:tcPr>
          <w:p w:rsidR="00C91D3D" w:rsidRPr="00B06F4F" w:rsidRDefault="005F40E4" w:rsidP="000E37A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5.</w:t>
            </w:r>
            <w:r w:rsidR="000E37A5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آموزشکده/دانشگاه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75" w:type="dxa"/>
          </w:tcPr>
          <w:p w:rsidR="00C91D3D" w:rsidRPr="00B06F4F" w:rsidRDefault="000E37A5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6. شهر محل تحصیل:</w:t>
            </w:r>
          </w:p>
        </w:tc>
      </w:tr>
      <w:tr w:rsidR="00C91D3D" w:rsidTr="00B06F4F">
        <w:trPr>
          <w:trHeight w:val="552"/>
        </w:trPr>
        <w:tc>
          <w:tcPr>
            <w:tcW w:w="4675" w:type="dxa"/>
          </w:tcPr>
          <w:p w:rsidR="00C91D3D" w:rsidRPr="00B06F4F" w:rsidRDefault="000E37A5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7. 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75" w:type="dxa"/>
          </w:tcPr>
          <w:p w:rsidR="00C91D3D" w:rsidRPr="00B06F4F" w:rsidRDefault="000E37A5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8. 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ثابت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91D3D" w:rsidTr="00B06F4F">
        <w:trPr>
          <w:trHeight w:val="844"/>
        </w:trPr>
        <w:tc>
          <w:tcPr>
            <w:tcW w:w="4675" w:type="dxa"/>
          </w:tcPr>
          <w:p w:rsidR="00C91D3D" w:rsidRPr="00B06F4F" w:rsidRDefault="000E37A5" w:rsidP="00C91D3D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9. </w:t>
            </w:r>
            <w:r w:rsidR="0092439B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4675" w:type="dxa"/>
          </w:tcPr>
          <w:p w:rsidR="00C91D3D" w:rsidRPr="00B06F4F" w:rsidRDefault="0092439B" w:rsidP="00BC027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10. </w:t>
            </w:r>
            <w:r w:rsidR="00BC0275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ثبت نام: </w:t>
            </w:r>
            <w:r w:rsidR="00BC0275" w:rsidRPr="00B06F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□ </w:t>
            </w:r>
            <w:r w:rsidR="00BC0275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بدون مقاله      </w:t>
            </w:r>
            <w:r w:rsidR="00BC0275" w:rsidRPr="00B06F4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BC0275"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دارای مقاله</w:t>
            </w:r>
            <w:r w:rsidRPr="00B06F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C91D3D" w:rsidRPr="00C91D3D" w:rsidRDefault="00C91D3D" w:rsidP="00C91D3D">
      <w:pPr>
        <w:bidi/>
        <w:rPr>
          <w:rFonts w:cs="B Nazanin" w:hint="cs"/>
          <w:sz w:val="24"/>
          <w:szCs w:val="24"/>
          <w:rtl/>
          <w:lang w:bidi="fa-IR"/>
        </w:rPr>
      </w:pPr>
    </w:p>
    <w:sectPr w:rsidR="00C91D3D" w:rsidRPr="00C91D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3D"/>
    <w:rsid w:val="00080F6E"/>
    <w:rsid w:val="000E37A5"/>
    <w:rsid w:val="00377004"/>
    <w:rsid w:val="003F10E5"/>
    <w:rsid w:val="005F40E4"/>
    <w:rsid w:val="0092439B"/>
    <w:rsid w:val="00B06F4F"/>
    <w:rsid w:val="00B54CF9"/>
    <w:rsid w:val="00BC0275"/>
    <w:rsid w:val="00C91D3D"/>
    <w:rsid w:val="00E8204A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2C9C0-D0F7-4331-98D7-0190890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D3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2019-11-03T18:26:00Z</dcterms:created>
  <dcterms:modified xsi:type="dcterms:W3CDTF">2019-11-03T19:49:00Z</dcterms:modified>
</cp:coreProperties>
</file>